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CB8" w:rsidRPr="00EC6235" w:rsidRDefault="002E6CB8" w:rsidP="008B3CF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EC6235">
        <w:rPr>
          <w:rFonts w:ascii="Times New Roman" w:hAnsi="Times New Roman" w:cs="Times New Roman"/>
          <w:sz w:val="28"/>
          <w:szCs w:val="28"/>
        </w:rPr>
        <w:t>УТВЕРЖДАЮ</w:t>
      </w:r>
    </w:p>
    <w:p w:rsidR="002E6CB8" w:rsidRPr="00EC6235" w:rsidRDefault="009117EE" w:rsidP="008B3CF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EC6235">
        <w:rPr>
          <w:rFonts w:ascii="Times New Roman" w:hAnsi="Times New Roman" w:cs="Times New Roman"/>
          <w:sz w:val="28"/>
          <w:szCs w:val="28"/>
        </w:rPr>
        <w:t>Директор БОУ «Чапаевская СШ</w:t>
      </w:r>
      <w:r w:rsidR="002E6CB8" w:rsidRPr="00EC6235">
        <w:rPr>
          <w:rFonts w:ascii="Times New Roman" w:hAnsi="Times New Roman" w:cs="Times New Roman"/>
          <w:sz w:val="28"/>
          <w:szCs w:val="28"/>
        </w:rPr>
        <w:t>»</w:t>
      </w:r>
    </w:p>
    <w:p w:rsidR="002E6CB8" w:rsidRPr="00EC6235" w:rsidRDefault="009117EE" w:rsidP="009117E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EC6235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 w:rsidRPr="00EC6235">
        <w:rPr>
          <w:rFonts w:ascii="Times New Roman" w:hAnsi="Times New Roman" w:cs="Times New Roman"/>
          <w:sz w:val="28"/>
          <w:szCs w:val="28"/>
        </w:rPr>
        <w:t>Веренцова</w:t>
      </w:r>
      <w:proofErr w:type="spellEnd"/>
      <w:r w:rsidRPr="00EC6235">
        <w:rPr>
          <w:rFonts w:ascii="Times New Roman" w:hAnsi="Times New Roman" w:cs="Times New Roman"/>
          <w:sz w:val="28"/>
          <w:szCs w:val="28"/>
        </w:rPr>
        <w:t xml:space="preserve"> Е.А.</w:t>
      </w:r>
      <w:r w:rsidR="005F79B1" w:rsidRPr="00EC6235">
        <w:rPr>
          <w:noProof/>
          <w:sz w:val="28"/>
          <w:szCs w:val="28"/>
          <w:lang w:eastAsia="ru-RU"/>
        </w:rPr>
        <w:t xml:space="preserve"> </w:t>
      </w:r>
    </w:p>
    <w:p w:rsidR="00076A74" w:rsidRPr="00EC6235" w:rsidRDefault="00076A74" w:rsidP="00523E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:rsidR="00523E00" w:rsidRPr="00EC6235" w:rsidRDefault="00523E00" w:rsidP="00EC6235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EC623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План работы школьного музея</w:t>
      </w:r>
      <w:r w:rsidR="009117EE" w:rsidRPr="00EC623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«Память»</w:t>
      </w:r>
      <w:r w:rsidRPr="00EC623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Pr="00EC623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br/>
      </w:r>
      <w:r w:rsidR="002E6CB8" w:rsidRPr="00EC623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на 2023</w:t>
      </w:r>
      <w:r w:rsidRPr="00EC623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-202</w:t>
      </w:r>
      <w:r w:rsidR="002E6CB8" w:rsidRPr="00EC623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4</w:t>
      </w:r>
      <w:r w:rsidRPr="00EC623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учебный год</w:t>
      </w:r>
    </w:p>
    <w:p w:rsidR="000F4EE1" w:rsidRDefault="000F4EE1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0F4EE1" w:rsidRDefault="000F4EE1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0F4EE1" w:rsidRDefault="000F4EE1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0F4EE1" w:rsidRDefault="000F4EE1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0F4EE1" w:rsidRDefault="000F4EE1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0F4EE1" w:rsidRPr="000F4EE1" w:rsidRDefault="000F4EE1" w:rsidP="009117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60"/>
        </w:rPr>
      </w:pPr>
    </w:p>
    <w:p w:rsidR="00523E00" w:rsidRDefault="00523E00" w:rsidP="000F4EE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523E00" w:rsidRPr="009117EE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523E00" w:rsidRPr="00EC6235" w:rsidRDefault="009117EE" w:rsidP="009117E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C62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Чапаево-2023</w:t>
      </w:r>
    </w:p>
    <w:p w:rsidR="00EC6235" w:rsidRDefault="00EC6235" w:rsidP="009117E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EC6235" w:rsidRPr="009117EE" w:rsidRDefault="00EC6235" w:rsidP="009117E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F4EE1" w:rsidRDefault="00523E00" w:rsidP="000F4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Целью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</w:t>
      </w:r>
      <w:r w:rsidR="000F4EE1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исследовательской работы</w:t>
      </w:r>
    </w:p>
    <w:p w:rsidR="00523E00" w:rsidRDefault="00523E00" w:rsidP="000F4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 поддержка творческих способностей детей.</w:t>
      </w:r>
    </w:p>
    <w:p w:rsidR="00EC6235" w:rsidRDefault="00EC6235" w:rsidP="00EC6235">
      <w:pPr>
        <w:pStyle w:val="ab"/>
        <w:shd w:val="clear" w:color="auto" w:fill="FFFFFF"/>
        <w:spacing w:before="0" w:beforeAutospacing="0" w:after="0" w:afterAutospacing="0"/>
        <w:ind w:left="-566" w:right="284" w:hanging="143"/>
        <w:rPr>
          <w:b/>
          <w:bCs/>
          <w:color w:val="000000"/>
        </w:rPr>
      </w:pPr>
    </w:p>
    <w:p w:rsidR="00EC6235" w:rsidRDefault="00EC6235" w:rsidP="00EC6235">
      <w:pPr>
        <w:pStyle w:val="ab"/>
        <w:shd w:val="clear" w:color="auto" w:fill="FFFFFF"/>
        <w:spacing w:before="0" w:beforeAutospacing="0" w:after="0" w:afterAutospacing="0"/>
        <w:ind w:left="-566" w:right="284" w:hanging="143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</w:t>
      </w:r>
      <w:r>
        <w:rPr>
          <w:b/>
          <w:bCs/>
          <w:color w:val="000000"/>
        </w:rPr>
        <w:t>Задачи:</w:t>
      </w:r>
    </w:p>
    <w:p w:rsidR="00EC6235" w:rsidRDefault="00EC6235" w:rsidP="00EC6235">
      <w:pPr>
        <w:pStyle w:val="ab"/>
        <w:shd w:val="clear" w:color="auto" w:fill="FFFFFF"/>
        <w:spacing w:before="0" w:beforeAutospacing="0" w:after="0" w:afterAutospacing="0"/>
        <w:ind w:left="-566" w:right="284" w:hanging="143"/>
        <w:rPr>
          <w:color w:val="000000"/>
        </w:rPr>
      </w:pPr>
    </w:p>
    <w:p w:rsidR="00EC6235" w:rsidRDefault="00EC6235" w:rsidP="00EC6235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284"/>
        <w:jc w:val="center"/>
        <w:rPr>
          <w:color w:val="000000"/>
        </w:rPr>
      </w:pPr>
      <w:r>
        <w:rPr>
          <w:color w:val="000000"/>
        </w:rPr>
        <w:t>Продолжать поисково-исследовательскую деятельность учащихся.</w:t>
      </w:r>
    </w:p>
    <w:p w:rsidR="00EC6235" w:rsidRDefault="00EC6235" w:rsidP="00EC6235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284"/>
        <w:jc w:val="center"/>
        <w:rPr>
          <w:color w:val="000000"/>
        </w:rPr>
      </w:pPr>
      <w:r>
        <w:rPr>
          <w:color w:val="000000"/>
        </w:rPr>
        <w:t>Проводить экскурсионно-просветительскую работу с детьми и взрослыми.</w:t>
      </w:r>
    </w:p>
    <w:p w:rsidR="00EC6235" w:rsidRDefault="00EC6235" w:rsidP="00EC6235">
      <w:pPr>
        <w:pStyle w:val="ab"/>
        <w:shd w:val="clear" w:color="auto" w:fill="FFFFFF"/>
        <w:spacing w:before="0" w:beforeAutospacing="0" w:after="0" w:afterAutospacing="0"/>
        <w:ind w:left="-566" w:right="284" w:hanging="568"/>
        <w:jc w:val="center"/>
        <w:rPr>
          <w:color w:val="000000"/>
        </w:rPr>
      </w:pPr>
      <w:r>
        <w:rPr>
          <w:color w:val="000000"/>
        </w:rPr>
        <w:t>3. Организация работы по подготовке и участию в конкурсе музеев.</w:t>
      </w:r>
    </w:p>
    <w:p w:rsidR="00EC6235" w:rsidRDefault="00EC6235" w:rsidP="00EC62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</w:t>
      </w:r>
      <w:r w:rsidRPr="00523E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работы:</w:t>
      </w:r>
    </w:p>
    <w:p w:rsidR="00523E00" w:rsidRPr="00440821" w:rsidRDefault="00523E00" w:rsidP="00523E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523E00" w:rsidRPr="00440821" w:rsidRDefault="00523E00" w:rsidP="00523E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523E00" w:rsidRPr="00440821" w:rsidRDefault="00523E00" w:rsidP="00523E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экскурсий в музей.</w:t>
      </w:r>
    </w:p>
    <w:p w:rsidR="00523E00" w:rsidRPr="00440821" w:rsidRDefault="00523E00" w:rsidP="00523E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с фондами музея (оформление книг учёта).</w:t>
      </w:r>
    </w:p>
    <w:p w:rsidR="00523E00" w:rsidRPr="00440821" w:rsidRDefault="00523E00" w:rsidP="00523E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районных, областных мероприятиях исторической и краеведческой направленности, в смотре-конкурсе школьных музеев.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музей выполняет следующие</w:t>
      </w: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функции:</w:t>
      </w:r>
    </w:p>
    <w:p w:rsidR="00523E00" w:rsidRPr="00440821" w:rsidRDefault="00523E00" w:rsidP="00523E00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Поисковая и научно-исследовательская работа с учащимися.</w:t>
      </w:r>
    </w:p>
    <w:p w:rsidR="00523E00" w:rsidRPr="00440821" w:rsidRDefault="00523E00" w:rsidP="00523E00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работа с педагогическим коллективом.</w:t>
      </w:r>
    </w:p>
    <w:p w:rsidR="00523E00" w:rsidRPr="00440821" w:rsidRDefault="00523E00" w:rsidP="00523E00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общешкольных мероприятий, объединяющих усилия учащихся, учителей и родителей.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Поисковая и научно-исследовательская работа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Методическая функция музея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Организации общешкольных мероприятий: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музея</w:t>
      </w:r>
    </w:p>
    <w:p w:rsidR="00523E00" w:rsidRPr="00440821" w:rsidRDefault="00523E00" w:rsidP="00523E00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 деятельности музея в русле программы воспитания и социализации;</w:t>
      </w:r>
    </w:p>
    <w:p w:rsidR="00523E00" w:rsidRPr="00440821" w:rsidRDefault="00523E00" w:rsidP="00523E00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содержания деятельности музея;</w:t>
      </w:r>
    </w:p>
    <w:p w:rsidR="00523E00" w:rsidRPr="00440821" w:rsidRDefault="00523E00" w:rsidP="00523E00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профессионального мастерства юных экскурсоводов;</w:t>
      </w:r>
    </w:p>
    <w:p w:rsidR="00523E00" w:rsidRPr="00440821" w:rsidRDefault="00523E00" w:rsidP="00523E00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материальной базы музея.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учащихся</w:t>
      </w:r>
    </w:p>
    <w:p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Музейная деятельность способствует приобретению у учащихся новых компетенций:</w:t>
      </w:r>
    </w:p>
    <w:p w:rsidR="00523E00" w:rsidRPr="00440821" w:rsidRDefault="00523E00" w:rsidP="00523E00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наблюдение, работа с первоисто</w:t>
      </w:r>
      <w:r w:rsidR="00EC6235">
        <w:rPr>
          <w:rFonts w:ascii="Times New Roman" w:eastAsia="Times New Roman" w:hAnsi="Times New Roman" w:cs="Times New Roman"/>
          <w:color w:val="000000"/>
          <w:sz w:val="24"/>
          <w:szCs w:val="24"/>
        </w:rPr>
        <w:t>чниками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23E00" w:rsidRPr="00440821" w:rsidRDefault="00523E00" w:rsidP="00523E00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Менеджерские (умение ставить цель, умение планировать деятельность, время, </w:t>
      </w:r>
      <w:r w:rsidR="00EC6235"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C6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сурсы, </w:t>
      </w:r>
      <w:r w:rsidR="00EC6235"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</w:t>
      </w:r>
      <w:r w:rsidR="00EC6235">
        <w:rPr>
          <w:rFonts w:ascii="Times New Roman" w:eastAsia="Times New Roman" w:hAnsi="Times New Roman" w:cs="Times New Roman"/>
          <w:color w:val="000000"/>
          <w:sz w:val="24"/>
          <w:szCs w:val="24"/>
        </w:rPr>
        <w:t>ия собственной деятельности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23E00" w:rsidRPr="00440821" w:rsidRDefault="00523E00" w:rsidP="00523E00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523E00" w:rsidRPr="00440821" w:rsidRDefault="00523E00" w:rsidP="00523E00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523E00" w:rsidRPr="008D267F" w:rsidRDefault="00523E00" w:rsidP="00523E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3"/>
        <w:gridCol w:w="573"/>
        <w:gridCol w:w="4311"/>
        <w:gridCol w:w="1518"/>
        <w:gridCol w:w="30"/>
        <w:gridCol w:w="3180"/>
      </w:tblGrid>
      <w:tr w:rsidR="00523E00" w:rsidRPr="008D267F" w:rsidTr="00A340CA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3E00" w:rsidRPr="008D267F" w:rsidTr="00A340CA">
        <w:trPr>
          <w:trHeight w:val="225"/>
        </w:trPr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523E00" w:rsidRPr="008D267F" w:rsidTr="00A340CA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2E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плана  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школьного  музея  на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уч.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523E00" w:rsidRPr="00440821" w:rsidRDefault="002E6CB8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982896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 школы,</w:t>
            </w:r>
            <w:r w:rsidR="0052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23E00" w:rsidRPr="00440821" w:rsidRDefault="007A598F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музея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Default="00523E00" w:rsidP="00523E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2E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52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2E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работы школьного музея за 2022-2023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определе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задач развития музея на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 2023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52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музея,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Косметический ремонт.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523E00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523E00" w:rsidRDefault="00523E00" w:rsidP="002E6CB8">
            <w:pPr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аздела на официальном сайте 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982896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 школьного сайта</w:t>
            </w:r>
          </w:p>
        </w:tc>
      </w:tr>
      <w:tr w:rsidR="00523E00" w:rsidRPr="008D267F" w:rsidTr="00A340CA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Экскурсионно-массовая работа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2E6CB8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подготовке экскурсоводов (5-7 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музея,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актива музея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обзорных</w:t>
            </w:r>
            <w:r w:rsidR="0098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тематических экскурсий (2-10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классы.)</w:t>
            </w:r>
          </w:p>
          <w:p w:rsidR="00523E00" w:rsidRPr="00440821" w:rsidRDefault="00982896" w:rsidP="00982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Обзорные</w:t>
            </w:r>
          </w:p>
          <w:p w:rsidR="00523E00" w:rsidRPr="00440821" w:rsidRDefault="00523E00" w:rsidP="00523E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«Этих дней не меркнет слава …»</w:t>
            </w:r>
          </w:p>
          <w:p w:rsidR="00523E00" w:rsidRPr="00440821" w:rsidRDefault="00523E00" w:rsidP="00523E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поискового отряда</w:t>
            </w:r>
          </w:p>
          <w:p w:rsidR="00523E00" w:rsidRPr="00440821" w:rsidRDefault="00523E00" w:rsidP="00523E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школы</w:t>
            </w:r>
          </w:p>
          <w:p w:rsidR="00523E00" w:rsidRPr="00440821" w:rsidRDefault="00523E00" w:rsidP="00523E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 там были…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Тематические:</w:t>
            </w:r>
          </w:p>
          <w:p w:rsidR="00523E00" w:rsidRDefault="00523E00" w:rsidP="00523E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экспоната</w:t>
            </w:r>
          </w:p>
          <w:p w:rsidR="00523E00" w:rsidRDefault="00523E00" w:rsidP="00523E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села</w:t>
            </w:r>
          </w:p>
          <w:p w:rsidR="00523E00" w:rsidRDefault="00523E00" w:rsidP="00523E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Династия учителей</w:t>
            </w:r>
          </w:p>
          <w:p w:rsidR="00523E00" w:rsidRDefault="00523E00" w:rsidP="00523E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школы</w:t>
            </w:r>
          </w:p>
          <w:p w:rsidR="00523E00" w:rsidRDefault="00523E00" w:rsidP="00523E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нашей школы</w:t>
            </w:r>
          </w:p>
          <w:p w:rsidR="00523E00" w:rsidRPr="009B5E65" w:rsidRDefault="00523E00" w:rsidP="00523E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Учителя-выпускники школ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экскурсоводов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лекций к знаменательным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датам года: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 – День народного единства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ноября – день памяти и скорби,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 – Битва под Москвой,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 – День Героев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РФ.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января –снятие блокады Ленинграда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(1944)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февраля – день вывода советских войск из Афганистана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– День Победы советского народа в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 – 1945 гг.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члены актива музея</w:t>
            </w:r>
          </w:p>
        </w:tc>
      </w:tr>
      <w:tr w:rsidR="00523E00" w:rsidRPr="008D267F" w:rsidTr="00A340CA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982896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2-10 классы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 учителя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класс),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52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учителя-предметники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уроков истории и краеведения</w:t>
            </w:r>
          </w:p>
          <w:p w:rsidR="00523E00" w:rsidRPr="00440821" w:rsidRDefault="00523E00" w:rsidP="0052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праздников, посвященных Дням Воинской славы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2E6CB8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2023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523E00" w:rsidRPr="00440821" w:rsidRDefault="002E6CB8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2024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982896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Советник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 по воспитанию,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A598F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с </w:t>
            </w:r>
            <w:r w:rsidR="0098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участниками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локальных войн, тружениками тыла, интересными людьми на классных часах.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Встреча с ветеранами труда - жителями сельского поселения. Сбор материала для оформления экспозиции.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523E00" w:rsidRPr="008D267F" w:rsidTr="00A340CA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523E00" w:rsidRPr="008D267F" w:rsidTr="00523E00">
        <w:trPr>
          <w:trHeight w:val="579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:rsidTr="00A340CA">
        <w:trPr>
          <w:trHeight w:val="25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-декабрь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:rsidTr="00A340CA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23E00" w:rsidRPr="008D267F" w:rsidTr="00A340CA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:rsidTr="00A340CA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523E00" w:rsidRPr="008D267F" w:rsidTr="00A340C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воспоминаний жителей села 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523E00" w:rsidRPr="008D267F" w:rsidTr="00A340CA">
        <w:trPr>
          <w:trHeight w:val="37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районных, краевых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всероссийских конкурсах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</w:tbl>
    <w:p w:rsidR="00523E00" w:rsidRDefault="00523E00" w:rsidP="00523E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D267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982896" w:rsidRDefault="00982896" w:rsidP="00523E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82896" w:rsidRDefault="00982896" w:rsidP="00523E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82896" w:rsidRPr="008D267F" w:rsidRDefault="00982896" w:rsidP="00523E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23E00" w:rsidRDefault="00523E00" w:rsidP="00523E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E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 работы по месяцам</w:t>
      </w:r>
    </w:p>
    <w:p w:rsidR="00523E00" w:rsidRPr="00440821" w:rsidRDefault="00523E00" w:rsidP="00523E0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115" w:type="dxa"/>
        <w:jc w:val="center"/>
        <w:tblInd w:w="0" w:type="dxa"/>
        <w:tblCellMar>
          <w:top w:w="5" w:type="dxa"/>
          <w:left w:w="80" w:type="dxa"/>
          <w:right w:w="48" w:type="dxa"/>
        </w:tblCellMar>
        <w:tblLook w:val="04A0" w:firstRow="1" w:lastRow="0" w:firstColumn="1" w:lastColumn="0" w:noHBand="0" w:noVBand="1"/>
      </w:tblPr>
      <w:tblGrid>
        <w:gridCol w:w="456"/>
        <w:gridCol w:w="7486"/>
        <w:gridCol w:w="2173"/>
      </w:tblGrid>
      <w:tr w:rsidR="00523E00" w:rsidRPr="00AE19CA" w:rsidTr="00A340CA">
        <w:trPr>
          <w:trHeight w:val="284"/>
          <w:jc w:val="center"/>
        </w:trPr>
        <w:tc>
          <w:tcPr>
            <w:tcW w:w="7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Сентябрь. </w:t>
            </w:r>
          </w:p>
        </w:tc>
        <w:tc>
          <w:tcPr>
            <w:tcW w:w="21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AE19CA" w:rsidTr="00A340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2E6CB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актива музея,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огласование плана работы на 202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у.г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музея  </w:t>
            </w:r>
          </w:p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 музея </w:t>
            </w:r>
          </w:p>
        </w:tc>
      </w:tr>
      <w:tr w:rsidR="00523E00" w:rsidRPr="00AE19CA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2E6CB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материалов экскурсии «Моя семья – моя крепость» (5-7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:rsidTr="00A340CA">
        <w:trPr>
          <w:trHeight w:val="565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2E6CB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материалов экскурсии «История 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ликой Отечественной войны» (8-9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523E00" w:rsidRPr="00AE19CA" w:rsidTr="00A340CA">
        <w:trPr>
          <w:trHeight w:val="284"/>
          <w:jc w:val="center"/>
        </w:trPr>
        <w:tc>
          <w:tcPr>
            <w:tcW w:w="7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Октябрь. </w:t>
            </w:r>
          </w:p>
        </w:tc>
        <w:tc>
          <w:tcPr>
            <w:tcW w:w="21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AE19CA" w:rsidTr="00A340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2E6CB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 «Путешествуя по родному краю…» (5, 6, 7, 8 </w:t>
            </w:r>
            <w:proofErr w:type="spellStart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:rsidTr="00A340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2E6CB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 w:rsidR="007A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курсия «Народные промыслы» 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523E00" w:rsidRPr="00AE19CA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цикла «История одного экспоната». Старинные часы. </w:t>
            </w:r>
            <w:r w:rsidR="0098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:rsidTr="00A340CA">
        <w:trPr>
          <w:trHeight w:val="288"/>
          <w:jc w:val="center"/>
        </w:trPr>
        <w:tc>
          <w:tcPr>
            <w:tcW w:w="7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Ноябрь. </w:t>
            </w:r>
          </w:p>
        </w:tc>
        <w:tc>
          <w:tcPr>
            <w:tcW w:w="21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AE19CA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2896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Музейный урок «История в лицах»,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Дню народного единства </w:t>
            </w:r>
          </w:p>
          <w:p w:rsidR="00523E00" w:rsidRPr="00AE19CA" w:rsidRDefault="00982896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(2-10</w:t>
            </w:r>
            <w:r w:rsidR="0052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52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523E00" w:rsidRPr="00AE19CA" w:rsidTr="00A340CA">
        <w:trPr>
          <w:trHeight w:val="705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цикла «История одного экспоната». Глиняная посуда. </w:t>
            </w:r>
            <w:r w:rsidR="0098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)</w:t>
            </w:r>
            <w:proofErr w:type="gramEnd"/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:rsidTr="00A340CA">
        <w:trPr>
          <w:trHeight w:val="288"/>
          <w:jc w:val="center"/>
        </w:trPr>
        <w:tc>
          <w:tcPr>
            <w:tcW w:w="7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Декабрь. </w:t>
            </w:r>
          </w:p>
        </w:tc>
        <w:tc>
          <w:tcPr>
            <w:tcW w:w="21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AE19CA" w:rsidTr="00A340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декабря – День Неизвестного солдата. Проведение общешкольного митинга. </w:t>
            </w:r>
            <w:r w:rsidR="0098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523E00" w:rsidRPr="00AE19CA" w:rsidTr="00A340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Старинная утварь. Выставка. </w:t>
            </w:r>
            <w:r w:rsidR="0098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(2-10 </w:t>
            </w:r>
            <w:proofErr w:type="spellStart"/>
            <w:r w:rsidR="0098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98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523E00" w:rsidRPr="00AE19CA" w:rsidTr="00A340CA">
        <w:trPr>
          <w:trHeight w:val="289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Музейный урок «Смерти у храбрых нет, у храбрых есть </w:t>
            </w:r>
            <w:r w:rsidR="0098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бессмертие» (2-10</w:t>
            </w:r>
            <w:r w:rsidR="0098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98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Лекторская группа</w:t>
            </w:r>
          </w:p>
        </w:tc>
      </w:tr>
      <w:tr w:rsidR="00523E00" w:rsidRPr="00AE19CA" w:rsidTr="00A340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Январь. </w:t>
            </w:r>
          </w:p>
        </w:tc>
      </w:tr>
      <w:tr w:rsidR="00523E00" w:rsidRPr="00AE19CA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982896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Фольклорный 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Каляда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(7 </w:t>
            </w:r>
            <w:proofErr w:type="spellStart"/>
            <w:r w:rsidR="0052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52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23E00"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:rsidTr="00A340CA">
        <w:trPr>
          <w:trHeight w:val="289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</w:t>
            </w:r>
            <w:r w:rsidR="0098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«Мой район в годы ВОВ»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523E00" w:rsidRPr="00AE19CA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«Кукла в национальном костюме» (среди 2- 6 классов)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:rsidTr="00A340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Февраль. </w:t>
            </w:r>
          </w:p>
        </w:tc>
      </w:tr>
      <w:tr w:rsidR="00523E00" w:rsidRPr="00AE19CA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«Солдатский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 в г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Великой Отечественной войны» (6-9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:rsidTr="00A340CA">
        <w:trPr>
          <w:trHeight w:val="565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бабушкиного сундучка.  Лоскутное шитье.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</w:t>
            </w:r>
            <w:r w:rsidR="0098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циклопедия женского рукоделия 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523E00" w:rsidRPr="00AE19CA" w:rsidTr="00A340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новых экспонатах нашего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="0098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зея. Информационная экскурсия (2-10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523E00" w:rsidRPr="00AE19CA" w:rsidTr="00A340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памяти, посвященная Дню Защитника Отечества - «Мы помним»! </w:t>
            </w:r>
            <w:r w:rsidR="0098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523E00" w:rsidRPr="00AE19CA" w:rsidTr="00A340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Март. </w:t>
            </w:r>
          </w:p>
        </w:tc>
      </w:tr>
      <w:tr w:rsidR="00523E00" w:rsidRPr="00AE19CA" w:rsidTr="00A340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истории праздника 8 марта </w:t>
            </w:r>
            <w:r w:rsidR="0098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7A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шествие в мир народных сказок 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:rsidTr="00A340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цикла «История одн</w:t>
            </w:r>
            <w:r w:rsidR="007A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экспоната». Солдатская фляжка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(6-9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523E00" w:rsidRPr="00AE19CA" w:rsidTr="00A340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Апрель. </w:t>
            </w:r>
          </w:p>
        </w:tc>
      </w:tr>
      <w:tr w:rsidR="00523E00" w:rsidRPr="00AE19CA" w:rsidTr="00A340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Виртуальные экскурсии по экспозициям музеев нашего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523E00" w:rsidRPr="00AE19CA" w:rsidTr="00A340CA">
        <w:trPr>
          <w:trHeight w:val="289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2E6CB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- «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Книга Памяти». </w:t>
            </w:r>
            <w:r w:rsidR="007A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(2-10 </w:t>
            </w:r>
            <w:proofErr w:type="spellStart"/>
            <w:r w:rsidR="007A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7A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523E00" w:rsidRPr="00AE19CA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Пасха. Поговорим об этом празднике.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:rsidTr="00A340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Май. </w:t>
            </w:r>
          </w:p>
        </w:tc>
      </w:tr>
      <w:tr w:rsidR="00523E00" w:rsidRPr="00AE19CA" w:rsidTr="00A340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Экскуррсия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 помнит мир спасенный!» </w:t>
            </w:r>
            <w:r w:rsidR="007A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(2-10 </w:t>
            </w:r>
            <w:proofErr w:type="spellStart"/>
            <w:r w:rsidR="007A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7A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523E00" w:rsidRPr="00AE19CA" w:rsidTr="00A340CA">
        <w:trPr>
          <w:trHeight w:val="561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Мероприятие, посвященное творчеству писателей-фронтовиков.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мероприятие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Ставрополье 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Великой Отечественной войны» </w:t>
            </w:r>
            <w:r w:rsidR="007A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(2-10 </w:t>
            </w:r>
            <w:proofErr w:type="spellStart"/>
            <w:r w:rsidR="007A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7A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523E00" w:rsidRPr="00AE19CA" w:rsidTr="00A340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мая – Международный день музеев. День открытых дверей в нашем музее.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</w:tbl>
    <w:p w:rsidR="00523E00" w:rsidRDefault="00523E00" w:rsidP="00523E0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23E00" w:rsidRDefault="00523E00" w:rsidP="00523E0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23E00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Примечание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: руководитель музея имеет право редактировать план работы</w:t>
      </w:r>
    </w:p>
    <w:p w:rsidR="00523E00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E00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E00" w:rsidRPr="00523E00" w:rsidRDefault="00523E00" w:rsidP="00523E00">
      <w:pPr>
        <w:spacing w:after="120" w:line="405" w:lineRule="atLeast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60"/>
        </w:rPr>
      </w:pPr>
    </w:p>
    <w:p w:rsidR="00523E00" w:rsidRDefault="00523E00" w:rsidP="00523E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23E00" w:rsidRP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sectPr w:rsidR="00523E00" w:rsidRPr="00523E00" w:rsidSect="00EC62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947859"/>
    <w:multiLevelType w:val="hybridMultilevel"/>
    <w:tmpl w:val="B5D403FE"/>
    <w:lvl w:ilvl="0" w:tplc="3496D1A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B7"/>
    <w:rsid w:val="00076A74"/>
    <w:rsid w:val="000F4EE1"/>
    <w:rsid w:val="002E6CB8"/>
    <w:rsid w:val="00523E00"/>
    <w:rsid w:val="005F79B1"/>
    <w:rsid w:val="00644CB7"/>
    <w:rsid w:val="007A598F"/>
    <w:rsid w:val="008B3CFD"/>
    <w:rsid w:val="009117EE"/>
    <w:rsid w:val="00982896"/>
    <w:rsid w:val="009C1BF5"/>
    <w:rsid w:val="00EC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384CD-85C2-4F5D-BF9F-59A4CB7E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23E0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523E0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23E0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23E0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23E0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23E0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3E0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B3CFD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EC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andros_83@mail.ru</cp:lastModifiedBy>
  <cp:revision>10</cp:revision>
  <cp:lastPrinted>2023-08-18T17:29:00Z</cp:lastPrinted>
  <dcterms:created xsi:type="dcterms:W3CDTF">2022-09-15T20:56:00Z</dcterms:created>
  <dcterms:modified xsi:type="dcterms:W3CDTF">2024-01-10T13:13:00Z</dcterms:modified>
</cp:coreProperties>
</file>